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AF94" w14:textId="77777777" w:rsidR="00CA45FE" w:rsidRDefault="00067535">
      <w:pPr>
        <w:spacing w:line="240" w:lineRule="auto"/>
        <w:jc w:val="center"/>
      </w:pPr>
      <w:bookmarkStart w:id="0" w:name="_GoBack"/>
      <w:bookmarkEnd w:id="0"/>
      <w:r>
        <w:t>St Peter Catholic School Advisory Council Meeting Minutes</w:t>
      </w:r>
    </w:p>
    <w:p w14:paraId="16AC9D9B" w14:textId="77777777" w:rsidR="00CA45FE" w:rsidRDefault="00CA45FE">
      <w:pPr>
        <w:spacing w:line="240" w:lineRule="auto"/>
        <w:jc w:val="center"/>
      </w:pPr>
    </w:p>
    <w:p w14:paraId="7726F8CE" w14:textId="77777777" w:rsidR="00CA45FE" w:rsidRDefault="00067535">
      <w:pPr>
        <w:spacing w:line="240" w:lineRule="auto"/>
        <w:jc w:val="center"/>
      </w:pPr>
      <w:r>
        <w:t>Date:  Monday June 22nd, 2020          Location: Virtual (TEAMS)        Time: 6:30pm</w:t>
      </w:r>
    </w:p>
    <w:p w14:paraId="2D23EB33" w14:textId="77777777" w:rsidR="00CA45FE" w:rsidRDefault="00CA45FE">
      <w:pPr>
        <w:spacing w:line="240" w:lineRule="auto"/>
        <w:jc w:val="center"/>
      </w:pPr>
    </w:p>
    <w:tbl>
      <w:tblPr>
        <w:tblStyle w:val="a"/>
        <w:tblW w:w="8865" w:type="dxa"/>
        <w:tblLayout w:type="fixed"/>
        <w:tblLook w:val="0600" w:firstRow="0" w:lastRow="0" w:firstColumn="0" w:lastColumn="0" w:noHBand="1" w:noVBand="1"/>
      </w:tblPr>
      <w:tblGrid>
        <w:gridCol w:w="6645"/>
        <w:gridCol w:w="2220"/>
      </w:tblGrid>
      <w:tr w:rsidR="00CA45FE" w14:paraId="4B4BC8A6" w14:textId="77777777">
        <w:trPr>
          <w:trHeight w:val="460"/>
        </w:trPr>
        <w:tc>
          <w:tcPr>
            <w:tcW w:w="664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602E0D0" w14:textId="77777777" w:rsidR="00CA45FE" w:rsidRDefault="00067535">
            <w:pPr>
              <w:spacing w:line="240" w:lineRule="auto"/>
              <w:rPr>
                <w:sz w:val="20"/>
                <w:szCs w:val="20"/>
              </w:rPr>
            </w:pPr>
            <w:r>
              <w:t>In Attendance</w:t>
            </w:r>
          </w:p>
        </w:tc>
        <w:tc>
          <w:tcPr>
            <w:tcW w:w="22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47776ADF" w14:textId="77777777" w:rsidR="00CA45FE" w:rsidRDefault="00067535">
            <w:pPr>
              <w:spacing w:line="240" w:lineRule="auto"/>
              <w:rPr>
                <w:sz w:val="20"/>
                <w:szCs w:val="20"/>
              </w:rPr>
            </w:pPr>
            <w:r>
              <w:t>Regrets</w:t>
            </w:r>
          </w:p>
        </w:tc>
      </w:tr>
      <w:tr w:rsidR="00CA45FE" w14:paraId="6D878D87" w14:textId="77777777">
        <w:trPr>
          <w:trHeight w:val="1420"/>
        </w:trPr>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D67C4" w14:textId="77777777" w:rsidR="00CA45FE" w:rsidRDefault="00067535">
            <w:pPr>
              <w:spacing w:line="240" w:lineRule="auto"/>
            </w:pPr>
            <w:r>
              <w:t xml:space="preserve">T. Demeris, B. McCauley, J. Macias, L. </w:t>
            </w:r>
            <w:proofErr w:type="spellStart"/>
            <w:r>
              <w:t>Falcioni</w:t>
            </w:r>
            <w:proofErr w:type="spellEnd"/>
            <w:r>
              <w:t xml:space="preserve">, S. </w:t>
            </w:r>
            <w:proofErr w:type="spellStart"/>
            <w:r>
              <w:t>Pietrobon</w:t>
            </w:r>
            <w:proofErr w:type="spellEnd"/>
            <w:r>
              <w:t xml:space="preserve">-Flynn, K. Ferreira, R. </w:t>
            </w:r>
            <w:proofErr w:type="spellStart"/>
            <w:r>
              <w:t>Bellusci</w:t>
            </w:r>
            <w:proofErr w:type="spellEnd"/>
            <w:r>
              <w:t xml:space="preserve">, S. </w:t>
            </w:r>
            <w:proofErr w:type="spellStart"/>
            <w:r>
              <w:t>Sabolic-Venalainen</w:t>
            </w:r>
            <w:proofErr w:type="spellEnd"/>
            <w:r>
              <w:t xml:space="preserve">, B. Coniglio, A. Costa, A. Marroquin, G. Meehan, M. </w:t>
            </w:r>
            <w:proofErr w:type="spellStart"/>
            <w:r>
              <w:t>Protacio</w:t>
            </w:r>
            <w:proofErr w:type="spellEnd"/>
            <w:r>
              <w:t>, M. McClelland, R. Gebel</w:t>
            </w:r>
          </w:p>
          <w:p w14:paraId="5B628D6A" w14:textId="77777777" w:rsidR="00CA45FE" w:rsidRDefault="00CA45FE">
            <w:pPr>
              <w:spacing w:line="240" w:lineRule="auto"/>
            </w:pP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7F2B9" w14:textId="77777777" w:rsidR="00CA45FE" w:rsidRDefault="00067535">
            <w:pPr>
              <w:spacing w:line="240" w:lineRule="auto"/>
              <w:rPr>
                <w:b/>
              </w:rPr>
            </w:pPr>
            <w:r>
              <w:t xml:space="preserve">D. </w:t>
            </w:r>
            <w:proofErr w:type="spellStart"/>
            <w:r>
              <w:t>Sidsworth</w:t>
            </w:r>
            <w:proofErr w:type="spellEnd"/>
            <w:r>
              <w:t xml:space="preserve">, D. Ferreira, M. </w:t>
            </w:r>
            <w:proofErr w:type="spellStart"/>
            <w:r>
              <w:t>Moscoso</w:t>
            </w:r>
            <w:proofErr w:type="spellEnd"/>
            <w:r>
              <w:t xml:space="preserve">, A. </w:t>
            </w:r>
            <w:proofErr w:type="spellStart"/>
            <w:r>
              <w:t>Villarin</w:t>
            </w:r>
            <w:proofErr w:type="spellEnd"/>
          </w:p>
        </w:tc>
      </w:tr>
    </w:tbl>
    <w:p w14:paraId="044D6AA9" w14:textId="77777777" w:rsidR="00CA45FE" w:rsidRDefault="00CA45FE"/>
    <w:p w14:paraId="29017730" w14:textId="77777777" w:rsidR="00CA45FE" w:rsidRDefault="00067535">
      <w:pPr>
        <w:spacing w:line="345" w:lineRule="auto"/>
      </w:pPr>
      <w:r>
        <w:t xml:space="preserve">Meeting began at 6:37pm.  Called to order by T. Demeris </w:t>
      </w:r>
    </w:p>
    <w:p w14:paraId="38464335" w14:textId="77777777" w:rsidR="00CA45FE" w:rsidRDefault="00CA45FE"/>
    <w:p w14:paraId="7A8D08C4" w14:textId="77777777" w:rsidR="00CA45FE" w:rsidRDefault="00067535">
      <w:pPr>
        <w:spacing w:line="345" w:lineRule="auto"/>
      </w:pPr>
      <w:r>
        <w:t xml:space="preserve">Together we all read the </w:t>
      </w:r>
      <w:proofErr w:type="spellStart"/>
      <w:r>
        <w:t>CatholicSchool</w:t>
      </w:r>
      <w:proofErr w:type="spellEnd"/>
      <w:r>
        <w:t xml:space="preserve"> Council Prayer. Led by M. </w:t>
      </w:r>
      <w:proofErr w:type="spellStart"/>
      <w:r>
        <w:t>Protacio</w:t>
      </w:r>
      <w:proofErr w:type="spellEnd"/>
    </w:p>
    <w:p w14:paraId="0F96301B" w14:textId="77777777" w:rsidR="00CA45FE" w:rsidRDefault="00CA45FE"/>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35"/>
        <w:gridCol w:w="2625"/>
      </w:tblGrid>
      <w:tr w:rsidR="00CA45FE" w14:paraId="44E87192" w14:textId="77777777">
        <w:tc>
          <w:tcPr>
            <w:tcW w:w="6735" w:type="dxa"/>
            <w:shd w:val="clear" w:color="auto" w:fill="999999"/>
            <w:tcMar>
              <w:top w:w="100" w:type="dxa"/>
              <w:left w:w="100" w:type="dxa"/>
              <w:bottom w:w="100" w:type="dxa"/>
              <w:right w:w="100" w:type="dxa"/>
            </w:tcMar>
          </w:tcPr>
          <w:p w14:paraId="0FC03AAD" w14:textId="77777777" w:rsidR="00CA45FE" w:rsidRDefault="00067535">
            <w:pPr>
              <w:widowControl w:val="0"/>
              <w:spacing w:line="240" w:lineRule="auto"/>
            </w:pPr>
            <w:r>
              <w:t>Approval of Minutes from last meeting</w:t>
            </w:r>
          </w:p>
        </w:tc>
        <w:tc>
          <w:tcPr>
            <w:tcW w:w="2625" w:type="dxa"/>
            <w:shd w:val="clear" w:color="auto" w:fill="999999"/>
            <w:tcMar>
              <w:top w:w="100" w:type="dxa"/>
              <w:left w:w="100" w:type="dxa"/>
              <w:bottom w:w="100" w:type="dxa"/>
              <w:right w:w="100" w:type="dxa"/>
            </w:tcMar>
          </w:tcPr>
          <w:p w14:paraId="5C97C188" w14:textId="77777777" w:rsidR="00CA45FE" w:rsidRDefault="00CA45FE">
            <w:pPr>
              <w:widowControl w:val="0"/>
              <w:spacing w:line="240" w:lineRule="auto"/>
            </w:pPr>
          </w:p>
        </w:tc>
      </w:tr>
      <w:tr w:rsidR="00CA45FE" w14:paraId="3E57115E" w14:textId="77777777">
        <w:trPr>
          <w:trHeight w:val="960"/>
        </w:trPr>
        <w:tc>
          <w:tcPr>
            <w:tcW w:w="6735" w:type="dxa"/>
            <w:shd w:val="clear" w:color="auto" w:fill="auto"/>
            <w:tcMar>
              <w:top w:w="100" w:type="dxa"/>
              <w:left w:w="100" w:type="dxa"/>
              <w:bottom w:w="100" w:type="dxa"/>
              <w:right w:w="100" w:type="dxa"/>
            </w:tcMar>
          </w:tcPr>
          <w:p w14:paraId="2459CED9" w14:textId="77777777" w:rsidR="00CA45FE" w:rsidRDefault="00067535">
            <w:pPr>
              <w:widowControl w:val="0"/>
              <w:spacing w:line="240" w:lineRule="auto"/>
            </w:pPr>
            <w:r>
              <w:t>**Due to the virtual format, Minutes could not be shared for approval</w:t>
            </w:r>
          </w:p>
        </w:tc>
        <w:tc>
          <w:tcPr>
            <w:tcW w:w="2625" w:type="dxa"/>
            <w:shd w:val="clear" w:color="auto" w:fill="auto"/>
            <w:tcMar>
              <w:top w:w="100" w:type="dxa"/>
              <w:left w:w="100" w:type="dxa"/>
              <w:bottom w:w="100" w:type="dxa"/>
              <w:right w:w="100" w:type="dxa"/>
            </w:tcMar>
          </w:tcPr>
          <w:p w14:paraId="24612863" w14:textId="77777777" w:rsidR="00CA45FE" w:rsidRDefault="00067535">
            <w:pPr>
              <w:widowControl w:val="0"/>
              <w:spacing w:line="240" w:lineRule="auto"/>
            </w:pPr>
            <w:r>
              <w:t>Vote: Not taken</w:t>
            </w:r>
          </w:p>
        </w:tc>
      </w:tr>
    </w:tbl>
    <w:p w14:paraId="2D420DDA" w14:textId="77777777" w:rsidR="00CA45FE" w:rsidRDefault="00CA45FE"/>
    <w:p w14:paraId="5A1A41B4" w14:textId="77777777" w:rsidR="00CA45FE" w:rsidRDefault="00067535">
      <w:r>
        <w:t>T. Demeris asked the Council if everyone would like to stay on as an Advisory Council over the summer. This allows us to stay connected to each other and the community (when Distance Learning may be extended).  **A. Marroquin will stay on as an associate m</w:t>
      </w:r>
      <w:r>
        <w:t>ember and will help train someone new to collect donations, etc. for Christmas Market.</w:t>
      </w:r>
    </w:p>
    <w:p w14:paraId="3C578A9B" w14:textId="77777777" w:rsidR="00CA45FE" w:rsidRDefault="00CA45FE"/>
    <w:tbl>
      <w:tblPr>
        <w:tblStyle w:val="a1"/>
        <w:tblW w:w="8865" w:type="dxa"/>
        <w:tblLayout w:type="fixed"/>
        <w:tblLook w:val="0600" w:firstRow="0" w:lastRow="0" w:firstColumn="0" w:lastColumn="0" w:noHBand="1" w:noVBand="1"/>
      </w:tblPr>
      <w:tblGrid>
        <w:gridCol w:w="7245"/>
        <w:gridCol w:w="1620"/>
      </w:tblGrid>
      <w:tr w:rsidR="00CA45FE" w14:paraId="5BE6CDC0" w14:textId="77777777">
        <w:trPr>
          <w:trHeight w:val="740"/>
        </w:trPr>
        <w:tc>
          <w:tcPr>
            <w:tcW w:w="724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056D2B96" w14:textId="77777777" w:rsidR="00CA45FE" w:rsidRDefault="00067535">
            <w:pPr>
              <w:spacing w:line="288" w:lineRule="auto"/>
            </w:pPr>
            <w:r>
              <w:t>Business Arising</w:t>
            </w:r>
          </w:p>
          <w:p w14:paraId="482DD3B6" w14:textId="77777777" w:rsidR="00CA45FE" w:rsidRDefault="00067535">
            <w:pPr>
              <w:spacing w:line="288" w:lineRule="auto"/>
            </w:pPr>
            <w:r>
              <w:t xml:space="preserve">T. Demeris &amp; M. </w:t>
            </w:r>
            <w:proofErr w:type="spellStart"/>
            <w:r>
              <w:t>Protacio</w:t>
            </w:r>
            <w:proofErr w:type="spellEnd"/>
          </w:p>
        </w:tc>
        <w:tc>
          <w:tcPr>
            <w:tcW w:w="162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211FCC21" w14:textId="77777777" w:rsidR="00CA45FE" w:rsidRDefault="00067535">
            <w:pPr>
              <w:widowControl w:val="0"/>
              <w:spacing w:line="240" w:lineRule="auto"/>
            </w:pPr>
            <w:r>
              <w:t>Action to be taken:</w:t>
            </w:r>
          </w:p>
        </w:tc>
      </w:tr>
      <w:tr w:rsidR="00CA45FE" w14:paraId="770BC6CB" w14:textId="77777777">
        <w:trPr>
          <w:trHeight w:val="1815"/>
        </w:trPr>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02EB1" w14:textId="77777777" w:rsidR="00CA45FE" w:rsidRDefault="00067535">
            <w:pPr>
              <w:spacing w:line="288" w:lineRule="auto"/>
            </w:pPr>
            <w:r>
              <w:t xml:space="preserve">Council of Chairs Meeting (June 17th VIRTUAL- T. Demeris and M. </w:t>
            </w:r>
            <w:proofErr w:type="spellStart"/>
            <w:r>
              <w:t>Protacio</w:t>
            </w:r>
            <w:proofErr w:type="spellEnd"/>
            <w:r>
              <w:t>):</w:t>
            </w:r>
          </w:p>
          <w:p w14:paraId="2ABC2461" w14:textId="77777777" w:rsidR="00CA45FE" w:rsidRDefault="00067535">
            <w:pPr>
              <w:numPr>
                <w:ilvl w:val="0"/>
                <w:numId w:val="3"/>
              </w:numPr>
              <w:spacing w:line="288" w:lineRule="auto"/>
            </w:pPr>
            <w:r>
              <w:t>Want to ensure the voice of council is heard regarding Distance Learning</w:t>
            </w:r>
          </w:p>
          <w:p w14:paraId="0ECC5C2E" w14:textId="77777777" w:rsidR="00CA45FE" w:rsidRDefault="00067535">
            <w:pPr>
              <w:numPr>
                <w:ilvl w:val="0"/>
                <w:numId w:val="3"/>
              </w:numPr>
              <w:spacing w:line="288" w:lineRule="auto"/>
            </w:pPr>
            <w:r>
              <w:t>1st day of school (for students) is September 8th. (Will Distance Learning continue??)</w:t>
            </w:r>
          </w:p>
          <w:p w14:paraId="50F91A5D" w14:textId="77777777" w:rsidR="00CA45FE" w:rsidRDefault="00067535">
            <w:pPr>
              <w:numPr>
                <w:ilvl w:val="0"/>
                <w:numId w:val="3"/>
              </w:numPr>
              <w:spacing w:line="288" w:lineRule="auto"/>
            </w:pPr>
            <w:r>
              <w:t>The ways that some Councils are communicating looks different from Council to Council; some cont</w:t>
            </w:r>
            <w:r>
              <w:t>inued/are continuing communication over distance learning and the summer</w:t>
            </w:r>
          </w:p>
          <w:p w14:paraId="7F7550D3" w14:textId="77777777" w:rsidR="00CA45FE" w:rsidRDefault="00CA45FE">
            <w:pPr>
              <w:spacing w:line="288" w:lineRule="auto"/>
            </w:pPr>
          </w:p>
          <w:p w14:paraId="52AAB632" w14:textId="77777777" w:rsidR="00CA45FE" w:rsidRDefault="00067535">
            <w:pPr>
              <w:spacing w:line="288" w:lineRule="auto"/>
            </w:pPr>
            <w:r>
              <w:t>Distance Learning Update:</w:t>
            </w:r>
          </w:p>
          <w:p w14:paraId="7A1C8CA1" w14:textId="77777777" w:rsidR="00CA45FE" w:rsidRDefault="00067535">
            <w:pPr>
              <w:numPr>
                <w:ilvl w:val="0"/>
                <w:numId w:val="19"/>
              </w:numPr>
              <w:spacing w:line="288" w:lineRule="auto"/>
            </w:pPr>
            <w:r>
              <w:lastRenderedPageBreak/>
              <w:t>Staff continued a regular staff prayer together</w:t>
            </w:r>
          </w:p>
          <w:p w14:paraId="344BEEFB" w14:textId="77777777" w:rsidR="00CA45FE" w:rsidRDefault="00067535">
            <w:pPr>
              <w:numPr>
                <w:ilvl w:val="0"/>
                <w:numId w:val="19"/>
              </w:numPr>
              <w:spacing w:line="288" w:lineRule="auto"/>
            </w:pPr>
            <w:r>
              <w:t>Teacher plans became more clear</w:t>
            </w:r>
          </w:p>
          <w:p w14:paraId="601BDBA3" w14:textId="77777777" w:rsidR="00CA45FE" w:rsidRDefault="00067535">
            <w:pPr>
              <w:numPr>
                <w:ilvl w:val="0"/>
                <w:numId w:val="19"/>
              </w:numPr>
              <w:spacing w:line="288" w:lineRule="auto"/>
            </w:pPr>
            <w:r>
              <w:t>Board directives became more clear</w:t>
            </w:r>
          </w:p>
          <w:p w14:paraId="27C5EEDB" w14:textId="77777777" w:rsidR="00CA45FE" w:rsidRDefault="00067535">
            <w:pPr>
              <w:numPr>
                <w:ilvl w:val="0"/>
                <w:numId w:val="19"/>
              </w:numPr>
              <w:spacing w:line="288" w:lineRule="auto"/>
            </w:pPr>
            <w:r>
              <w:t>Teachers made a huge effort and evolved w</w:t>
            </w:r>
            <w:r>
              <w:t>ith their teaching</w:t>
            </w:r>
          </w:p>
          <w:p w14:paraId="6F691DF3" w14:textId="77777777" w:rsidR="00CA45FE" w:rsidRDefault="00067535">
            <w:pPr>
              <w:numPr>
                <w:ilvl w:val="0"/>
                <w:numId w:val="19"/>
              </w:numPr>
              <w:spacing w:line="288" w:lineRule="auto"/>
            </w:pPr>
            <w:r>
              <w:t>This all resulted in less questions from families as time went on</w:t>
            </w:r>
          </w:p>
          <w:p w14:paraId="2EAEDDAD" w14:textId="77777777" w:rsidR="00CA45FE" w:rsidRDefault="00067535">
            <w:pPr>
              <w:numPr>
                <w:ilvl w:val="0"/>
                <w:numId w:val="19"/>
              </w:numPr>
              <w:spacing w:line="288" w:lineRule="auto"/>
            </w:pPr>
            <w:r>
              <w:t>There are surveys sent to families regarding Distance Learning from the School Board **Everyone is encouraged to respond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B0CFE" w14:textId="77777777" w:rsidR="00CA45FE" w:rsidRDefault="00CA45FE"/>
          <w:p w14:paraId="5CAE2943" w14:textId="77777777" w:rsidR="00CA45FE" w:rsidRDefault="00CA45FE"/>
          <w:p w14:paraId="2071EA00" w14:textId="77777777" w:rsidR="00CA45FE" w:rsidRDefault="00067535">
            <w:r>
              <w:t xml:space="preserve">Our Council will continue to use </w:t>
            </w:r>
            <w:proofErr w:type="spellStart"/>
            <w:r>
              <w:t>WhatSaPP</w:t>
            </w:r>
            <w:proofErr w:type="spellEnd"/>
            <w:r>
              <w:t xml:space="preserve"> to com</w:t>
            </w:r>
            <w:r>
              <w:t>municate over the summer as we did during DL</w:t>
            </w:r>
          </w:p>
          <w:p w14:paraId="4D2AC2BD" w14:textId="77777777" w:rsidR="00CA45FE" w:rsidRDefault="00CA45FE"/>
          <w:p w14:paraId="7C7DA419" w14:textId="77777777" w:rsidR="00CA45FE" w:rsidRDefault="00CA45FE"/>
          <w:p w14:paraId="7B0D524F" w14:textId="77777777" w:rsidR="00CA45FE" w:rsidRDefault="00CA45FE"/>
          <w:p w14:paraId="491B8B06" w14:textId="77777777" w:rsidR="00CA45FE" w:rsidRDefault="00CA45FE"/>
          <w:p w14:paraId="40B1356E" w14:textId="77777777" w:rsidR="00CA45FE" w:rsidRDefault="00CA45FE"/>
          <w:p w14:paraId="695B850A" w14:textId="77777777" w:rsidR="00CA45FE" w:rsidRDefault="00067535">
            <w:r>
              <w:t>**Parents and staff should complete the survey</w:t>
            </w:r>
          </w:p>
        </w:tc>
      </w:tr>
      <w:tr w:rsidR="00CA45FE" w14:paraId="7FF9B871" w14:textId="77777777">
        <w:trPr>
          <w:trHeight w:val="2280"/>
        </w:trPr>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644BF" w14:textId="77777777" w:rsidR="00CA45FE" w:rsidRDefault="00067535">
            <w:pPr>
              <w:spacing w:line="288" w:lineRule="auto"/>
            </w:pPr>
            <w:r>
              <w:lastRenderedPageBreak/>
              <w:t>School Access/Belonging Pick Up</w:t>
            </w:r>
          </w:p>
          <w:p w14:paraId="4C18158C" w14:textId="77777777" w:rsidR="00CA45FE" w:rsidRDefault="00067535">
            <w:pPr>
              <w:numPr>
                <w:ilvl w:val="0"/>
                <w:numId w:val="12"/>
              </w:numPr>
              <w:spacing w:line="288" w:lineRule="auto"/>
            </w:pPr>
            <w:r>
              <w:t>Goal was to ensure the safety of staff and students</w:t>
            </w:r>
          </w:p>
          <w:p w14:paraId="52FF849C" w14:textId="77777777" w:rsidR="00CA45FE" w:rsidRDefault="00067535">
            <w:pPr>
              <w:numPr>
                <w:ilvl w:val="0"/>
                <w:numId w:val="12"/>
              </w:numPr>
              <w:spacing w:line="288" w:lineRule="auto"/>
            </w:pPr>
            <w:r>
              <w:t>Only 1 person handling materials to minimize contact (usually the classroom teacher)</w:t>
            </w:r>
          </w:p>
          <w:p w14:paraId="2F8F2BF7" w14:textId="77777777" w:rsidR="00CA45FE" w:rsidRDefault="00067535">
            <w:pPr>
              <w:numPr>
                <w:ilvl w:val="0"/>
                <w:numId w:val="12"/>
              </w:numPr>
              <w:spacing w:line="288" w:lineRule="auto"/>
            </w:pPr>
            <w:r>
              <w:t>Several pick up locations around the school and spaced-out time slots allowed for increased safety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66DA9" w14:textId="77777777" w:rsidR="00CA45FE" w:rsidRDefault="00CA45FE"/>
        </w:tc>
      </w:tr>
      <w:tr w:rsidR="00CA45FE" w14:paraId="38AEF501" w14:textId="77777777">
        <w:trPr>
          <w:trHeight w:val="1410"/>
        </w:trPr>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5D544" w14:textId="77777777" w:rsidR="00CA45FE" w:rsidRDefault="00067535">
            <w:pPr>
              <w:spacing w:line="288" w:lineRule="auto"/>
            </w:pPr>
            <w:r>
              <w:t>YMCA Addition:</w:t>
            </w:r>
          </w:p>
          <w:p w14:paraId="08736241" w14:textId="77777777" w:rsidR="00CA45FE" w:rsidRDefault="00067535">
            <w:pPr>
              <w:numPr>
                <w:ilvl w:val="0"/>
                <w:numId w:val="4"/>
              </w:numPr>
              <w:spacing w:line="288" w:lineRule="auto"/>
            </w:pPr>
            <w:r>
              <w:t>Has been approved and has gone to tender</w:t>
            </w:r>
          </w:p>
          <w:p w14:paraId="4D8D1534" w14:textId="77777777" w:rsidR="00CA45FE" w:rsidRDefault="00067535">
            <w:pPr>
              <w:numPr>
                <w:ilvl w:val="0"/>
                <w:numId w:val="4"/>
              </w:numPr>
              <w:spacing w:line="288" w:lineRule="auto"/>
            </w:pPr>
            <w:r>
              <w:t>No official st</w:t>
            </w:r>
            <w:r>
              <w:t>art date (yet), but likely to start soon</w:t>
            </w:r>
          </w:p>
          <w:p w14:paraId="38735192" w14:textId="77777777" w:rsidR="00CA45FE" w:rsidRDefault="00067535">
            <w:pPr>
              <w:numPr>
                <w:ilvl w:val="0"/>
                <w:numId w:val="4"/>
              </w:numPr>
              <w:spacing w:line="288" w:lineRule="auto"/>
            </w:pPr>
            <w:r>
              <w:t>Will have a BIG impact on St. Peters</w:t>
            </w:r>
          </w:p>
          <w:p w14:paraId="3B0D142C" w14:textId="77777777" w:rsidR="00CA45FE" w:rsidRDefault="00067535">
            <w:pPr>
              <w:numPr>
                <w:ilvl w:val="0"/>
                <w:numId w:val="4"/>
              </w:numPr>
              <w:spacing w:line="288" w:lineRule="auto"/>
            </w:pPr>
            <w:r>
              <w:t xml:space="preserve">Concern: With limited entry spaces now, that will make social distancing during entry/exit even more difficult.  (T. Demeris will reach out to Courtney </w:t>
            </w:r>
            <w:proofErr w:type="spellStart"/>
            <w:r>
              <w:t>Abrahms</w:t>
            </w:r>
            <w:proofErr w:type="spellEnd"/>
            <w:r>
              <w:t xml:space="preserve"> to ask this question and discuss)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BB66B" w14:textId="77777777" w:rsidR="00CA45FE" w:rsidRDefault="00CA45FE"/>
          <w:p w14:paraId="4522304A" w14:textId="77777777" w:rsidR="00CA45FE" w:rsidRDefault="00CA45FE"/>
          <w:p w14:paraId="4BA365D1" w14:textId="77777777" w:rsidR="00CA45FE" w:rsidRDefault="00CA45FE"/>
          <w:p w14:paraId="5685E215" w14:textId="77777777" w:rsidR="00CA45FE" w:rsidRDefault="00CA45FE"/>
          <w:p w14:paraId="693F33B1" w14:textId="77777777" w:rsidR="00CA45FE" w:rsidRDefault="00067535">
            <w:r>
              <w:t>**Will discuss again at a future meeting</w:t>
            </w:r>
          </w:p>
        </w:tc>
      </w:tr>
      <w:tr w:rsidR="00CA45FE" w14:paraId="0867B757" w14:textId="77777777">
        <w:trPr>
          <w:trHeight w:val="1410"/>
        </w:trPr>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9E9D4" w14:textId="77777777" w:rsidR="00CA45FE" w:rsidRDefault="00067535">
            <w:pPr>
              <w:spacing w:line="288" w:lineRule="auto"/>
            </w:pPr>
            <w:r>
              <w:t>Boundary Review</w:t>
            </w:r>
          </w:p>
          <w:p w14:paraId="508C21E9" w14:textId="77777777" w:rsidR="00CA45FE" w:rsidRDefault="00067535">
            <w:pPr>
              <w:numPr>
                <w:ilvl w:val="0"/>
                <w:numId w:val="2"/>
              </w:numPr>
              <w:spacing w:line="288" w:lineRule="auto"/>
            </w:pPr>
            <w:r>
              <w:t>**Jean Vanier is now called Sir Francis Xavier</w:t>
            </w:r>
          </w:p>
          <w:p w14:paraId="2AFDD4D1" w14:textId="77777777" w:rsidR="00CA45FE" w:rsidRDefault="00067535">
            <w:pPr>
              <w:numPr>
                <w:ilvl w:val="0"/>
                <w:numId w:val="2"/>
              </w:numPr>
              <w:spacing w:line="288" w:lineRule="auto"/>
            </w:pPr>
            <w:r>
              <w:t>Considering what model is best; St. Peter’s will only be minimally impacted</w:t>
            </w:r>
          </w:p>
          <w:p w14:paraId="66DA225A" w14:textId="77777777" w:rsidR="00CA45FE" w:rsidRDefault="00067535">
            <w:pPr>
              <w:numPr>
                <w:ilvl w:val="0"/>
                <w:numId w:val="2"/>
              </w:numPr>
              <w:spacing w:line="288" w:lineRule="auto"/>
            </w:pPr>
            <w:r>
              <w:t xml:space="preserve">Potential for temporarily moving students to a school in Burlington while construction takes place (which has started but will take </w:t>
            </w:r>
            <w:proofErr w:type="spellStart"/>
            <w:r>
              <w:t>a</w:t>
            </w:r>
            <w:r>
              <w:t>while</w:t>
            </w:r>
            <w:proofErr w:type="spellEnd"/>
            <w:r>
              <w: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4BB06" w14:textId="77777777" w:rsidR="00CA45FE" w:rsidRDefault="00CA45FE"/>
        </w:tc>
      </w:tr>
      <w:tr w:rsidR="00CA45FE" w14:paraId="7208CAB6" w14:textId="77777777">
        <w:trPr>
          <w:trHeight w:val="1410"/>
        </w:trPr>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13623" w14:textId="77777777" w:rsidR="00CA45FE" w:rsidRDefault="00067535">
            <w:pPr>
              <w:spacing w:line="288" w:lineRule="auto"/>
            </w:pPr>
            <w:r>
              <w:t>Kindergarten Registration</w:t>
            </w:r>
          </w:p>
          <w:p w14:paraId="79B692A9" w14:textId="77777777" w:rsidR="00CA45FE" w:rsidRDefault="00067535">
            <w:pPr>
              <w:numPr>
                <w:ilvl w:val="0"/>
                <w:numId w:val="16"/>
              </w:numPr>
              <w:spacing w:line="288" w:lineRule="auto"/>
            </w:pPr>
            <w:r>
              <w:t>Not a lot of registrations have taken place</w:t>
            </w:r>
          </w:p>
          <w:p w14:paraId="6C255534" w14:textId="77777777" w:rsidR="00CA45FE" w:rsidRDefault="00067535">
            <w:pPr>
              <w:numPr>
                <w:ilvl w:val="0"/>
                <w:numId w:val="16"/>
              </w:numPr>
              <w:spacing w:line="288" w:lineRule="auto"/>
            </w:pPr>
            <w:r>
              <w:t>Currently St. Peter will only have 3 Kindergarten classes (when it usually has 4 or 5)</w:t>
            </w:r>
          </w:p>
          <w:p w14:paraId="6F4296D0" w14:textId="77777777" w:rsidR="00CA45FE" w:rsidRDefault="00067535">
            <w:pPr>
              <w:numPr>
                <w:ilvl w:val="0"/>
                <w:numId w:val="16"/>
              </w:numPr>
              <w:spacing w:line="288" w:lineRule="auto"/>
            </w:pPr>
            <w:r>
              <w:t>Portables may be removed if classes are lost (as the portables would be needed at other school locations)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08B31" w14:textId="77777777" w:rsidR="00CA45FE" w:rsidRDefault="00CA45FE"/>
        </w:tc>
      </w:tr>
      <w:tr w:rsidR="00CA45FE" w14:paraId="30DC6CC0" w14:textId="77777777">
        <w:trPr>
          <w:trHeight w:val="1410"/>
        </w:trPr>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5A83E" w14:textId="77777777" w:rsidR="00CA45FE" w:rsidRDefault="00067535">
            <w:pPr>
              <w:spacing w:line="288" w:lineRule="auto"/>
            </w:pPr>
            <w:r>
              <w:lastRenderedPageBreak/>
              <w:t>Class Placement</w:t>
            </w:r>
          </w:p>
          <w:p w14:paraId="2F2443BE" w14:textId="77777777" w:rsidR="00CA45FE" w:rsidRDefault="00067535">
            <w:pPr>
              <w:numPr>
                <w:ilvl w:val="0"/>
                <w:numId w:val="7"/>
              </w:numPr>
              <w:spacing w:line="288" w:lineRule="auto"/>
            </w:pPr>
            <w:r>
              <w:t>Extra challenging this year (done virtually)</w:t>
            </w:r>
          </w:p>
          <w:p w14:paraId="1D47951C" w14:textId="77777777" w:rsidR="00CA45FE" w:rsidRDefault="00067535">
            <w:pPr>
              <w:numPr>
                <w:ilvl w:val="0"/>
                <w:numId w:val="7"/>
              </w:numPr>
              <w:spacing w:line="288" w:lineRule="auto"/>
            </w:pPr>
            <w:r>
              <w:t>They are in the final stages of tentative class lists</w:t>
            </w:r>
          </w:p>
          <w:p w14:paraId="5E3018C7" w14:textId="77777777" w:rsidR="00CA45FE" w:rsidRDefault="00067535">
            <w:pPr>
              <w:numPr>
                <w:ilvl w:val="0"/>
                <w:numId w:val="7"/>
              </w:numPr>
              <w:spacing w:line="288" w:lineRule="auto"/>
            </w:pPr>
            <w:r>
              <w:t>Lists will go LIVE on September 4th at 9am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380AD" w14:textId="77777777" w:rsidR="00CA45FE" w:rsidRDefault="00CA45FE"/>
        </w:tc>
      </w:tr>
      <w:tr w:rsidR="00CA45FE" w14:paraId="7E7E39FB" w14:textId="77777777">
        <w:trPr>
          <w:trHeight w:val="1410"/>
        </w:trPr>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DDFD" w14:textId="77777777" w:rsidR="00CA45FE" w:rsidRDefault="00067535">
            <w:pPr>
              <w:spacing w:line="288" w:lineRule="auto"/>
            </w:pPr>
            <w:r>
              <w:t>Yearbook</w:t>
            </w:r>
          </w:p>
          <w:p w14:paraId="5404FD63" w14:textId="77777777" w:rsidR="00CA45FE" w:rsidRDefault="00067535">
            <w:pPr>
              <w:numPr>
                <w:ilvl w:val="0"/>
                <w:numId w:val="15"/>
              </w:numPr>
              <w:spacing w:line="288" w:lineRule="auto"/>
            </w:pPr>
            <w:r>
              <w:t xml:space="preserve">Huge </w:t>
            </w:r>
            <w:proofErr w:type="spellStart"/>
            <w:r>
              <w:t>aount</w:t>
            </w:r>
            <w:proofErr w:type="spellEnd"/>
            <w:r>
              <w:t xml:space="preserve"> of work has been done</w:t>
            </w:r>
          </w:p>
          <w:p w14:paraId="5E79ADEF" w14:textId="77777777" w:rsidR="00CA45FE" w:rsidRDefault="00067535">
            <w:pPr>
              <w:numPr>
                <w:ilvl w:val="0"/>
                <w:numId w:val="15"/>
              </w:numPr>
              <w:spacing w:line="288" w:lineRule="auto"/>
            </w:pPr>
            <w:r>
              <w:t xml:space="preserve">Committee worked extra hard because of job action, pandemic, etc. </w:t>
            </w:r>
          </w:p>
          <w:p w14:paraId="7D128409" w14:textId="77777777" w:rsidR="00CA45FE" w:rsidRDefault="00067535">
            <w:pPr>
              <w:numPr>
                <w:ilvl w:val="0"/>
                <w:numId w:val="15"/>
              </w:numPr>
              <w:spacing w:line="288" w:lineRule="auto"/>
            </w:pPr>
            <w:r>
              <w:t>Purchase is optional (as always)</w:t>
            </w:r>
          </w:p>
          <w:p w14:paraId="4A6041C8" w14:textId="77777777" w:rsidR="00CA45FE" w:rsidRDefault="00067535">
            <w:pPr>
              <w:numPr>
                <w:ilvl w:val="0"/>
                <w:numId w:val="15"/>
              </w:numPr>
              <w:spacing w:line="288" w:lineRule="auto"/>
            </w:pPr>
            <w:r>
              <w:t>Sales were pretty accurate for what was expected under the circumstances (sold approximately 183 -**usually sell twice that number)</w:t>
            </w:r>
          </w:p>
          <w:p w14:paraId="69C880E0" w14:textId="77777777" w:rsidR="00CA45FE" w:rsidRDefault="00067535">
            <w:pPr>
              <w:numPr>
                <w:ilvl w:val="0"/>
                <w:numId w:val="15"/>
              </w:numPr>
              <w:spacing w:line="288" w:lineRule="auto"/>
            </w:pPr>
            <w:r>
              <w:t>Yearbooks will arrive in September</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0ECE" w14:textId="77777777" w:rsidR="00CA45FE" w:rsidRDefault="00CA45FE"/>
          <w:p w14:paraId="7915D138" w14:textId="77777777" w:rsidR="00CA45FE" w:rsidRDefault="00CA45FE"/>
          <w:p w14:paraId="5508501F" w14:textId="77777777" w:rsidR="00CA45FE" w:rsidRDefault="00CA45FE"/>
          <w:p w14:paraId="3AF69BFD" w14:textId="77777777" w:rsidR="00CA45FE" w:rsidRDefault="00CA45FE"/>
          <w:p w14:paraId="21CB13E0" w14:textId="77777777" w:rsidR="00CA45FE" w:rsidRDefault="00CA45FE"/>
          <w:p w14:paraId="06C63F7C" w14:textId="77777777" w:rsidR="00CA45FE" w:rsidRDefault="00067535">
            <w:r>
              <w:rPr>
                <w:b/>
              </w:rPr>
              <w:t xml:space="preserve">Possibly </w:t>
            </w:r>
            <w:r>
              <w:t>a second order can be placed in the fall</w:t>
            </w:r>
          </w:p>
        </w:tc>
      </w:tr>
    </w:tbl>
    <w:p w14:paraId="4B834C64" w14:textId="77777777" w:rsidR="00CA45FE" w:rsidRDefault="00CA45FE"/>
    <w:p w14:paraId="07167C10" w14:textId="77777777" w:rsidR="00CA45FE" w:rsidRDefault="00CA45FE"/>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2310"/>
      </w:tblGrid>
      <w:tr w:rsidR="00CA45FE" w14:paraId="53996934" w14:textId="77777777">
        <w:tc>
          <w:tcPr>
            <w:tcW w:w="7050" w:type="dxa"/>
            <w:shd w:val="clear" w:color="auto" w:fill="B7B7B7"/>
            <w:tcMar>
              <w:top w:w="100" w:type="dxa"/>
              <w:left w:w="100" w:type="dxa"/>
              <w:bottom w:w="100" w:type="dxa"/>
              <w:right w:w="100" w:type="dxa"/>
            </w:tcMar>
          </w:tcPr>
          <w:p w14:paraId="04A21C3A" w14:textId="77777777" w:rsidR="00CA45FE" w:rsidRDefault="00067535">
            <w:pPr>
              <w:widowControl w:val="0"/>
              <w:spacing w:line="240" w:lineRule="auto"/>
            </w:pPr>
            <w:r>
              <w:t>Executive Committee Reports</w:t>
            </w:r>
          </w:p>
        </w:tc>
        <w:tc>
          <w:tcPr>
            <w:tcW w:w="2310" w:type="dxa"/>
            <w:shd w:val="clear" w:color="auto" w:fill="B7B7B7"/>
            <w:tcMar>
              <w:top w:w="100" w:type="dxa"/>
              <w:left w:w="100" w:type="dxa"/>
              <w:bottom w:w="100" w:type="dxa"/>
              <w:right w:w="100" w:type="dxa"/>
            </w:tcMar>
          </w:tcPr>
          <w:p w14:paraId="5A218934" w14:textId="77777777" w:rsidR="00CA45FE" w:rsidRDefault="00067535">
            <w:pPr>
              <w:widowControl w:val="0"/>
              <w:spacing w:line="240" w:lineRule="auto"/>
            </w:pPr>
            <w:r>
              <w:t>Action to be taken:</w:t>
            </w:r>
          </w:p>
        </w:tc>
      </w:tr>
      <w:tr w:rsidR="00CA45FE" w14:paraId="124F6F57" w14:textId="77777777">
        <w:tc>
          <w:tcPr>
            <w:tcW w:w="7050" w:type="dxa"/>
            <w:shd w:val="clear" w:color="auto" w:fill="auto"/>
            <w:tcMar>
              <w:top w:w="100" w:type="dxa"/>
              <w:left w:w="100" w:type="dxa"/>
              <w:bottom w:w="100" w:type="dxa"/>
              <w:right w:w="100" w:type="dxa"/>
            </w:tcMar>
          </w:tcPr>
          <w:p w14:paraId="3F65DD83" w14:textId="77777777" w:rsidR="00CA45FE" w:rsidRDefault="00067535">
            <w:pPr>
              <w:widowControl w:val="0"/>
              <w:spacing w:line="240" w:lineRule="auto"/>
            </w:pPr>
            <w:r>
              <w:t xml:space="preserve">T. Demeris and M. </w:t>
            </w:r>
            <w:proofErr w:type="spellStart"/>
            <w:r>
              <w:t>Protacio</w:t>
            </w:r>
            <w:proofErr w:type="spellEnd"/>
            <w:r>
              <w:t xml:space="preserve"> - Parent Volunteer Update</w:t>
            </w:r>
          </w:p>
          <w:p w14:paraId="41EFBA77" w14:textId="77777777" w:rsidR="00CA45FE" w:rsidRDefault="00067535">
            <w:pPr>
              <w:widowControl w:val="0"/>
              <w:numPr>
                <w:ilvl w:val="0"/>
                <w:numId w:val="1"/>
              </w:numPr>
              <w:spacing w:line="240" w:lineRule="auto"/>
            </w:pPr>
            <w:r>
              <w:t>Could not celebrate this year like we usually do</w:t>
            </w:r>
          </w:p>
          <w:p w14:paraId="24D132D6" w14:textId="77777777" w:rsidR="00CA45FE" w:rsidRDefault="00067535">
            <w:pPr>
              <w:widowControl w:val="0"/>
              <w:numPr>
                <w:ilvl w:val="0"/>
                <w:numId w:val="1"/>
              </w:numPr>
              <w:spacing w:line="240" w:lineRule="auto"/>
            </w:pPr>
            <w:r>
              <w:t>Consider doing a “double-cohort” celebration next year for the volunteers from 2019-2020 and 2020-2021</w:t>
            </w:r>
          </w:p>
          <w:p w14:paraId="0897F9C9" w14:textId="77777777" w:rsidR="00CA45FE" w:rsidRDefault="00CA45FE">
            <w:pPr>
              <w:widowControl w:val="0"/>
              <w:spacing w:line="240" w:lineRule="auto"/>
              <w:ind w:left="720"/>
            </w:pPr>
          </w:p>
          <w:p w14:paraId="495656C8" w14:textId="77777777" w:rsidR="00CA45FE" w:rsidRDefault="00067535">
            <w:pPr>
              <w:widowControl w:val="0"/>
              <w:spacing w:line="240" w:lineRule="auto"/>
            </w:pPr>
            <w:r>
              <w:t>T. Demeris - Financial Report</w:t>
            </w:r>
          </w:p>
          <w:p w14:paraId="104C0A6E" w14:textId="77777777" w:rsidR="00CA45FE" w:rsidRDefault="00067535">
            <w:pPr>
              <w:widowControl w:val="0"/>
              <w:numPr>
                <w:ilvl w:val="0"/>
                <w:numId w:val="13"/>
              </w:numPr>
              <w:spacing w:line="240" w:lineRule="auto"/>
            </w:pPr>
            <w:r>
              <w:t>E. Champoux has been trying to get the actual numbers</w:t>
            </w:r>
          </w:p>
          <w:p w14:paraId="5038D449" w14:textId="77777777" w:rsidR="00CA45FE" w:rsidRDefault="00067535">
            <w:pPr>
              <w:widowControl w:val="0"/>
              <w:numPr>
                <w:ilvl w:val="0"/>
                <w:numId w:val="13"/>
              </w:numPr>
              <w:spacing w:line="240" w:lineRule="auto"/>
            </w:pPr>
            <w:r>
              <w:t xml:space="preserve">System took </w:t>
            </w:r>
            <w:proofErr w:type="spellStart"/>
            <w:r>
              <w:t>awhile</w:t>
            </w:r>
            <w:proofErr w:type="spellEnd"/>
            <w:r>
              <w:t xml:space="preserve"> to return money (e.g., for Pizza orders, field tr</w:t>
            </w:r>
            <w:r>
              <w:t>ips, etc.); Please email T. Demeris or B. McCauley if there is a financial discrepancy</w:t>
            </w:r>
          </w:p>
          <w:p w14:paraId="2F34C272" w14:textId="77777777" w:rsidR="00CA45FE" w:rsidRDefault="00CA45FE">
            <w:pPr>
              <w:widowControl w:val="0"/>
              <w:spacing w:line="240" w:lineRule="auto"/>
            </w:pPr>
          </w:p>
          <w:p w14:paraId="161465A9" w14:textId="77777777" w:rsidR="00CA45FE" w:rsidRDefault="00067535">
            <w:pPr>
              <w:widowControl w:val="0"/>
              <w:numPr>
                <w:ilvl w:val="0"/>
                <w:numId w:val="13"/>
              </w:numPr>
              <w:spacing w:line="240" w:lineRule="auto"/>
            </w:pPr>
            <w:r>
              <w:t>No Grad luncheon so no fee was collected from students</w:t>
            </w:r>
          </w:p>
          <w:p w14:paraId="278CBA7F" w14:textId="77777777" w:rsidR="00CA45FE" w:rsidRDefault="00067535">
            <w:pPr>
              <w:widowControl w:val="0"/>
              <w:numPr>
                <w:ilvl w:val="0"/>
                <w:numId w:val="13"/>
              </w:numPr>
              <w:spacing w:line="240" w:lineRule="auto"/>
            </w:pPr>
            <w:r>
              <w:t>used school funds to purchase lawn signs, Grad Hoodies, awards etc. for all graduating students (Exact cost of al</w:t>
            </w:r>
            <w:r>
              <w:t>l of this is still unknown)</w:t>
            </w:r>
          </w:p>
          <w:p w14:paraId="5CDB5328" w14:textId="77777777" w:rsidR="00CA45FE" w:rsidRDefault="00CA45FE">
            <w:pPr>
              <w:widowControl w:val="0"/>
              <w:spacing w:line="240" w:lineRule="auto"/>
            </w:pPr>
          </w:p>
          <w:p w14:paraId="65120823" w14:textId="77777777" w:rsidR="00CA45FE" w:rsidRDefault="00067535">
            <w:pPr>
              <w:widowControl w:val="0"/>
              <w:numPr>
                <w:ilvl w:val="0"/>
                <w:numId w:val="13"/>
              </w:numPr>
              <w:spacing w:line="240" w:lineRule="auto"/>
            </w:pPr>
            <w:r>
              <w:t xml:space="preserve">A LOT of families in need in our community (and this has increased due to Covid-19); Electronic Gift Cards for Real Canadian Superstore, </w:t>
            </w:r>
            <w:proofErr w:type="spellStart"/>
            <w:r>
              <w:t>WalMart</w:t>
            </w:r>
            <w:proofErr w:type="spellEnd"/>
            <w:r>
              <w:t xml:space="preserve"> etc. have been sent out (money taken from Helping Hands Fund, and other support agencies helped too)</w:t>
            </w:r>
          </w:p>
        </w:tc>
        <w:tc>
          <w:tcPr>
            <w:tcW w:w="2310" w:type="dxa"/>
            <w:shd w:val="clear" w:color="auto" w:fill="auto"/>
            <w:tcMar>
              <w:top w:w="100" w:type="dxa"/>
              <w:left w:w="100" w:type="dxa"/>
              <w:bottom w:w="100" w:type="dxa"/>
              <w:right w:w="100" w:type="dxa"/>
            </w:tcMar>
          </w:tcPr>
          <w:p w14:paraId="7FCF020D" w14:textId="77777777" w:rsidR="00CA45FE" w:rsidRDefault="00CA45FE">
            <w:pPr>
              <w:widowControl w:val="0"/>
              <w:spacing w:line="240" w:lineRule="auto"/>
            </w:pPr>
          </w:p>
          <w:p w14:paraId="438E96AC" w14:textId="77777777" w:rsidR="00CA45FE" w:rsidRDefault="00CA45FE">
            <w:pPr>
              <w:widowControl w:val="0"/>
              <w:spacing w:line="240" w:lineRule="auto"/>
            </w:pPr>
          </w:p>
          <w:p w14:paraId="50371854" w14:textId="77777777" w:rsidR="00CA45FE" w:rsidRDefault="00CA45FE">
            <w:pPr>
              <w:widowControl w:val="0"/>
              <w:spacing w:line="240" w:lineRule="auto"/>
            </w:pPr>
          </w:p>
          <w:p w14:paraId="6CAD322B" w14:textId="77777777" w:rsidR="00CA45FE" w:rsidRDefault="00CA45FE">
            <w:pPr>
              <w:widowControl w:val="0"/>
              <w:spacing w:line="240" w:lineRule="auto"/>
            </w:pPr>
          </w:p>
          <w:p w14:paraId="4B6A8BCA" w14:textId="77777777" w:rsidR="00CA45FE" w:rsidRDefault="00CA45FE">
            <w:pPr>
              <w:widowControl w:val="0"/>
              <w:spacing w:line="240" w:lineRule="auto"/>
            </w:pPr>
          </w:p>
          <w:p w14:paraId="51819B13" w14:textId="77777777" w:rsidR="00CA45FE" w:rsidRDefault="00CA45FE">
            <w:pPr>
              <w:widowControl w:val="0"/>
              <w:spacing w:line="240" w:lineRule="auto"/>
            </w:pPr>
          </w:p>
          <w:p w14:paraId="742707CF" w14:textId="77777777" w:rsidR="00CA45FE" w:rsidRDefault="00CA45FE">
            <w:pPr>
              <w:widowControl w:val="0"/>
              <w:spacing w:line="240" w:lineRule="auto"/>
            </w:pPr>
          </w:p>
          <w:p w14:paraId="18637D39" w14:textId="77777777" w:rsidR="00CA45FE" w:rsidRDefault="00CA45FE">
            <w:pPr>
              <w:widowControl w:val="0"/>
              <w:spacing w:line="240" w:lineRule="auto"/>
            </w:pPr>
          </w:p>
          <w:p w14:paraId="3BC7B246" w14:textId="77777777" w:rsidR="00CA45FE" w:rsidRDefault="00CA45FE">
            <w:pPr>
              <w:widowControl w:val="0"/>
              <w:spacing w:line="240" w:lineRule="auto"/>
            </w:pPr>
          </w:p>
          <w:p w14:paraId="770EF49A" w14:textId="77777777" w:rsidR="00CA45FE" w:rsidRDefault="00CA45FE">
            <w:pPr>
              <w:widowControl w:val="0"/>
              <w:spacing w:line="240" w:lineRule="auto"/>
            </w:pPr>
          </w:p>
          <w:p w14:paraId="13CABB99" w14:textId="77777777" w:rsidR="00CA45FE" w:rsidRDefault="00CA45FE">
            <w:pPr>
              <w:widowControl w:val="0"/>
              <w:spacing w:line="240" w:lineRule="auto"/>
            </w:pPr>
          </w:p>
          <w:p w14:paraId="638B959A" w14:textId="77777777" w:rsidR="00CA45FE" w:rsidRDefault="00CA45FE">
            <w:pPr>
              <w:widowControl w:val="0"/>
              <w:spacing w:line="240" w:lineRule="auto"/>
            </w:pPr>
          </w:p>
          <w:p w14:paraId="7CF7178C" w14:textId="77777777" w:rsidR="00CA45FE" w:rsidRDefault="00CA45FE">
            <w:pPr>
              <w:widowControl w:val="0"/>
              <w:spacing w:line="240" w:lineRule="auto"/>
            </w:pPr>
          </w:p>
          <w:p w14:paraId="2E4F5790" w14:textId="77777777" w:rsidR="00CA45FE" w:rsidRDefault="00CA45FE">
            <w:pPr>
              <w:widowControl w:val="0"/>
              <w:spacing w:line="240" w:lineRule="auto"/>
            </w:pPr>
          </w:p>
          <w:p w14:paraId="34DEF2F9" w14:textId="77777777" w:rsidR="00CA45FE" w:rsidRDefault="00CA45FE">
            <w:pPr>
              <w:widowControl w:val="0"/>
              <w:spacing w:line="240" w:lineRule="auto"/>
            </w:pPr>
          </w:p>
          <w:p w14:paraId="681C151E" w14:textId="77777777" w:rsidR="00CA45FE" w:rsidRDefault="00CA45FE">
            <w:pPr>
              <w:widowControl w:val="0"/>
              <w:spacing w:line="240" w:lineRule="auto"/>
            </w:pPr>
          </w:p>
          <w:p w14:paraId="186317DD" w14:textId="77777777" w:rsidR="00CA45FE" w:rsidRDefault="00CA45FE">
            <w:pPr>
              <w:widowControl w:val="0"/>
              <w:spacing w:line="240" w:lineRule="auto"/>
            </w:pPr>
          </w:p>
          <w:p w14:paraId="2C972558" w14:textId="77777777" w:rsidR="00CA45FE" w:rsidRDefault="00CA45FE">
            <w:pPr>
              <w:widowControl w:val="0"/>
              <w:spacing w:line="240" w:lineRule="auto"/>
            </w:pPr>
          </w:p>
          <w:p w14:paraId="3D807351" w14:textId="77777777" w:rsidR="00CA45FE" w:rsidRDefault="00CA45FE">
            <w:pPr>
              <w:widowControl w:val="0"/>
              <w:spacing w:line="240" w:lineRule="auto"/>
            </w:pPr>
          </w:p>
          <w:p w14:paraId="03D4B5CF" w14:textId="77777777" w:rsidR="00CA45FE" w:rsidRDefault="00CA45FE">
            <w:pPr>
              <w:widowControl w:val="0"/>
              <w:spacing w:line="240" w:lineRule="auto"/>
            </w:pPr>
          </w:p>
        </w:tc>
      </w:tr>
    </w:tbl>
    <w:p w14:paraId="0C6F055F" w14:textId="77777777" w:rsidR="00CA45FE" w:rsidRDefault="00CA45FE"/>
    <w:p w14:paraId="1A2DB9CC" w14:textId="77777777" w:rsidR="00CA45FE" w:rsidRDefault="00CA45FE"/>
    <w:p w14:paraId="673D87FF" w14:textId="77777777" w:rsidR="00CA45FE" w:rsidRDefault="00CA45FE"/>
    <w:tbl>
      <w:tblPr>
        <w:tblStyle w:val="a3"/>
        <w:tblW w:w="8865" w:type="dxa"/>
        <w:tblLayout w:type="fixed"/>
        <w:tblLook w:val="0600" w:firstRow="0" w:lastRow="0" w:firstColumn="0" w:lastColumn="0" w:noHBand="1" w:noVBand="1"/>
      </w:tblPr>
      <w:tblGrid>
        <w:gridCol w:w="6855"/>
        <w:gridCol w:w="2010"/>
      </w:tblGrid>
      <w:tr w:rsidR="00CA45FE" w14:paraId="760E5435" w14:textId="77777777">
        <w:trPr>
          <w:trHeight w:val="480"/>
        </w:trPr>
        <w:tc>
          <w:tcPr>
            <w:tcW w:w="685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3E972704" w14:textId="77777777" w:rsidR="00CA45FE" w:rsidRDefault="00067535">
            <w:pPr>
              <w:spacing w:line="288" w:lineRule="auto"/>
            </w:pPr>
            <w:r>
              <w:t>Administrator’s Report</w:t>
            </w:r>
          </w:p>
          <w:p w14:paraId="47C09513" w14:textId="77777777" w:rsidR="00CA45FE" w:rsidRDefault="00067535">
            <w:pPr>
              <w:spacing w:line="288" w:lineRule="auto"/>
            </w:pPr>
            <w:r>
              <w:t>T. Demeris</w:t>
            </w:r>
          </w:p>
        </w:tc>
        <w:tc>
          <w:tcPr>
            <w:tcW w:w="201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4223E4D3" w14:textId="77777777" w:rsidR="00CA45FE" w:rsidRDefault="00067535">
            <w:pPr>
              <w:widowControl w:val="0"/>
              <w:spacing w:line="240" w:lineRule="auto"/>
            </w:pPr>
            <w:r>
              <w:t>Action to be taken:</w:t>
            </w:r>
          </w:p>
        </w:tc>
      </w:tr>
      <w:tr w:rsidR="00CA45FE" w14:paraId="17C84ED2" w14:textId="77777777">
        <w:trPr>
          <w:trHeight w:val="990"/>
        </w:trPr>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16221" w14:textId="77777777" w:rsidR="00CA45FE" w:rsidRDefault="00067535">
            <w:pPr>
              <w:widowControl w:val="0"/>
              <w:numPr>
                <w:ilvl w:val="0"/>
                <w:numId w:val="6"/>
              </w:numPr>
              <w:spacing w:line="240" w:lineRule="auto"/>
            </w:pPr>
            <w:r>
              <w:lastRenderedPageBreak/>
              <w:t>Will be added to the Minutes</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E3C9D" w14:textId="77777777" w:rsidR="00CA45FE" w:rsidRDefault="00067535">
            <w:pPr>
              <w:widowControl w:val="0"/>
              <w:spacing w:line="240" w:lineRule="auto"/>
            </w:pPr>
            <w:r>
              <w:t>**TD will add the Report to the minutes</w:t>
            </w:r>
          </w:p>
        </w:tc>
      </w:tr>
    </w:tbl>
    <w:p w14:paraId="7A848475" w14:textId="77777777" w:rsidR="00CA45FE" w:rsidRDefault="00CA45FE"/>
    <w:p w14:paraId="48DA8938" w14:textId="77777777" w:rsidR="00CA45FE" w:rsidRDefault="00CA45FE"/>
    <w:p w14:paraId="02CF07FB" w14:textId="77777777" w:rsidR="00CA45FE" w:rsidRDefault="00CA45FE"/>
    <w:tbl>
      <w:tblPr>
        <w:tblStyle w:val="a4"/>
        <w:tblW w:w="8865" w:type="dxa"/>
        <w:tblLayout w:type="fixed"/>
        <w:tblLook w:val="0600" w:firstRow="0" w:lastRow="0" w:firstColumn="0" w:lastColumn="0" w:noHBand="1" w:noVBand="1"/>
      </w:tblPr>
      <w:tblGrid>
        <w:gridCol w:w="7050"/>
        <w:gridCol w:w="1815"/>
      </w:tblGrid>
      <w:tr w:rsidR="00CA45FE" w14:paraId="46A620FB" w14:textId="77777777">
        <w:trPr>
          <w:trHeight w:val="1000"/>
        </w:trPr>
        <w:tc>
          <w:tcPr>
            <w:tcW w:w="705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5B71EB78" w14:textId="77777777" w:rsidR="00CA45FE" w:rsidRDefault="00067535">
            <w:pPr>
              <w:spacing w:line="288" w:lineRule="auto"/>
            </w:pPr>
            <w:r>
              <w:t>New Business</w:t>
            </w:r>
          </w:p>
          <w:p w14:paraId="3C6338C8" w14:textId="77777777" w:rsidR="00CA45FE" w:rsidRDefault="00067535">
            <w:pPr>
              <w:spacing w:line="288" w:lineRule="auto"/>
            </w:pPr>
            <w:r>
              <w:t>T. Demeris</w:t>
            </w:r>
          </w:p>
        </w:tc>
        <w:tc>
          <w:tcPr>
            <w:tcW w:w="181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45862780" w14:textId="77777777" w:rsidR="00CA45FE" w:rsidRDefault="00067535">
            <w:pPr>
              <w:widowControl w:val="0"/>
              <w:spacing w:line="240" w:lineRule="auto"/>
            </w:pPr>
            <w:r>
              <w:t>Action to be taken:</w:t>
            </w:r>
          </w:p>
        </w:tc>
      </w:tr>
      <w:tr w:rsidR="00CA45FE" w14:paraId="37360E96" w14:textId="77777777">
        <w:trPr>
          <w:trHeight w:val="1455"/>
        </w:trPr>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C21F6" w14:textId="77777777" w:rsidR="00CA45FE" w:rsidRDefault="00067535">
            <w:r>
              <w:t>Thank you!</w:t>
            </w:r>
          </w:p>
          <w:p w14:paraId="79BFBFF7" w14:textId="77777777" w:rsidR="00CA45FE" w:rsidRDefault="00067535">
            <w:pPr>
              <w:numPr>
                <w:ilvl w:val="0"/>
                <w:numId w:val="5"/>
              </w:numPr>
            </w:pPr>
            <w:r>
              <w:t>Thank you to all Council Members for your hard work</w:t>
            </w:r>
          </w:p>
          <w:p w14:paraId="4C34729F" w14:textId="77777777" w:rsidR="00CA45FE" w:rsidRDefault="00067535">
            <w:pPr>
              <w:numPr>
                <w:ilvl w:val="0"/>
                <w:numId w:val="5"/>
              </w:numPr>
            </w:pPr>
            <w:r>
              <w:t xml:space="preserve">Please email T. Demeris, B. McCauley, M. </w:t>
            </w:r>
            <w:proofErr w:type="spellStart"/>
            <w:r>
              <w:t>Protacio</w:t>
            </w:r>
            <w:proofErr w:type="spellEnd"/>
            <w:r>
              <w:t xml:space="preserve">, L. </w:t>
            </w:r>
            <w:proofErr w:type="spellStart"/>
            <w:r>
              <w:t>Falcioni</w:t>
            </w:r>
            <w:proofErr w:type="spellEnd"/>
            <w:r>
              <w:t xml:space="preserve"> or A. Marroquin if you can no longer remain on Council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E1C66" w14:textId="77777777" w:rsidR="00CA45FE" w:rsidRDefault="00CA45FE">
            <w:pPr>
              <w:spacing w:line="288" w:lineRule="auto"/>
            </w:pPr>
          </w:p>
          <w:p w14:paraId="05343858" w14:textId="77777777" w:rsidR="00CA45FE" w:rsidRDefault="00CA45FE">
            <w:pPr>
              <w:spacing w:line="288" w:lineRule="auto"/>
            </w:pPr>
          </w:p>
          <w:p w14:paraId="3F623FCA" w14:textId="77777777" w:rsidR="00CA45FE" w:rsidRDefault="00067535">
            <w:pPr>
              <w:spacing w:line="288" w:lineRule="auto"/>
            </w:pPr>
            <w:r>
              <w:t>Email??</w:t>
            </w:r>
          </w:p>
        </w:tc>
      </w:tr>
      <w:tr w:rsidR="00CA45FE" w14:paraId="0126BCD9" w14:textId="77777777">
        <w:trPr>
          <w:trHeight w:val="2175"/>
        </w:trPr>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A610B" w14:textId="77777777" w:rsidR="00CA45FE" w:rsidRDefault="00067535">
            <w:r>
              <w:t>Lunchbox:</w:t>
            </w:r>
          </w:p>
          <w:p w14:paraId="67C9A096" w14:textId="77777777" w:rsidR="00CA45FE" w:rsidRDefault="00067535">
            <w:pPr>
              <w:numPr>
                <w:ilvl w:val="0"/>
                <w:numId w:val="9"/>
              </w:numPr>
            </w:pPr>
            <w:r>
              <w:t>Money was returned for orders during Distance Learning</w:t>
            </w:r>
          </w:p>
          <w:p w14:paraId="3D22802C" w14:textId="77777777" w:rsidR="00CA45FE" w:rsidRDefault="00067535">
            <w:pPr>
              <w:numPr>
                <w:ilvl w:val="0"/>
                <w:numId w:val="9"/>
              </w:numPr>
            </w:pPr>
            <w:r>
              <w:t>Possible different providers for next year?</w:t>
            </w:r>
          </w:p>
          <w:p w14:paraId="6F9BDE1D" w14:textId="77777777" w:rsidR="00CA45FE" w:rsidRDefault="00067535">
            <w:pPr>
              <w:numPr>
                <w:ilvl w:val="0"/>
                <w:numId w:val="9"/>
              </w:numPr>
            </w:pPr>
            <w:r>
              <w:t>There are a lot of “angel children” (children in need)</w:t>
            </w:r>
          </w:p>
          <w:p w14:paraId="49A4FF56" w14:textId="77777777" w:rsidR="00CA45FE" w:rsidRDefault="00067535">
            <w:pPr>
              <w:numPr>
                <w:ilvl w:val="0"/>
                <w:numId w:val="9"/>
              </w:numPr>
            </w:pPr>
            <w:r>
              <w:t>Need to address concerns regarding extra levels of cleanliness needed for the new school year</w:t>
            </w:r>
          </w:p>
          <w:p w14:paraId="59E4695F" w14:textId="77777777" w:rsidR="00CA45FE" w:rsidRDefault="00067535">
            <w:pPr>
              <w:numPr>
                <w:ilvl w:val="0"/>
                <w:numId w:val="9"/>
              </w:numPr>
            </w:pPr>
            <w:r>
              <w:t>New providers will be finalized shortly</w:t>
            </w:r>
          </w:p>
          <w:p w14:paraId="2AAB4744" w14:textId="77777777" w:rsidR="00CA45FE" w:rsidRDefault="00067535">
            <w:pPr>
              <w:numPr>
                <w:ilvl w:val="0"/>
                <w:numId w:val="9"/>
              </w:numPr>
            </w:pPr>
            <w:r>
              <w:t>Definitely want to keep</w:t>
            </w:r>
            <w:r>
              <w:t xml:space="preserve"> Toppers and </w:t>
            </w:r>
            <w:proofErr w:type="spellStart"/>
            <w:r>
              <w:t>Opa</w:t>
            </w:r>
            <w:proofErr w:type="spellEnd"/>
            <w:r>
              <w:t xml:space="preserve">; some other options may have closed due to </w:t>
            </w:r>
            <w:proofErr w:type="spellStart"/>
            <w:r>
              <w:t>Covid</w:t>
            </w:r>
            <w:proofErr w:type="spellEnd"/>
            <w:r>
              <w:t>??</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9C8CF" w14:textId="77777777" w:rsidR="00CA45FE" w:rsidRDefault="00067535">
            <w:pPr>
              <w:spacing w:line="288" w:lineRule="auto"/>
            </w:pPr>
            <w:r>
              <w:t>**TD will bring our concerns forward</w:t>
            </w:r>
          </w:p>
          <w:p w14:paraId="48F95D27" w14:textId="77777777" w:rsidR="00CA45FE" w:rsidRDefault="00CA45FE">
            <w:pPr>
              <w:spacing w:line="288" w:lineRule="auto"/>
            </w:pPr>
          </w:p>
          <w:p w14:paraId="2177849A" w14:textId="77777777" w:rsidR="00CA45FE" w:rsidRDefault="00067535">
            <w:pPr>
              <w:spacing w:line="288" w:lineRule="auto"/>
            </w:pPr>
            <w:r>
              <w:t>**MP will talk to Emma about finalizing providers</w:t>
            </w:r>
          </w:p>
        </w:tc>
      </w:tr>
      <w:tr w:rsidR="00CA45FE" w14:paraId="081C99F4" w14:textId="77777777">
        <w:trPr>
          <w:trHeight w:val="2175"/>
        </w:trPr>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78D73" w14:textId="77777777" w:rsidR="00CA45FE" w:rsidRDefault="00067535">
            <w:r>
              <w:t>ISW (uniform provider)</w:t>
            </w:r>
          </w:p>
          <w:p w14:paraId="766A4C97" w14:textId="77777777" w:rsidR="00CA45FE" w:rsidRDefault="00067535">
            <w:pPr>
              <w:numPr>
                <w:ilvl w:val="0"/>
                <w:numId w:val="17"/>
              </w:numPr>
            </w:pPr>
            <w:r>
              <w:t>Contract ends December 31st</w:t>
            </w:r>
          </w:p>
          <w:p w14:paraId="67094406" w14:textId="77777777" w:rsidR="00CA45FE" w:rsidRDefault="00067535">
            <w:pPr>
              <w:numPr>
                <w:ilvl w:val="0"/>
                <w:numId w:val="17"/>
              </w:numPr>
            </w:pPr>
            <w:r>
              <w:t>They will likely bid to extend their contract</w:t>
            </w:r>
          </w:p>
          <w:p w14:paraId="69838E17" w14:textId="77777777" w:rsidR="00CA45FE" w:rsidRDefault="00067535">
            <w:pPr>
              <w:numPr>
                <w:ilvl w:val="0"/>
                <w:numId w:val="17"/>
              </w:numPr>
            </w:pPr>
            <w:r>
              <w:t>Th</w:t>
            </w:r>
            <w:r>
              <w:t>ey did assist families in need</w:t>
            </w:r>
          </w:p>
          <w:p w14:paraId="76EF087B" w14:textId="77777777" w:rsidR="00CA45FE" w:rsidRDefault="00067535">
            <w:pPr>
              <w:numPr>
                <w:ilvl w:val="0"/>
                <w:numId w:val="17"/>
              </w:numPr>
            </w:pPr>
            <w:r>
              <w:t>Quality is still a big concern (especially for pants)</w:t>
            </w:r>
          </w:p>
          <w:p w14:paraId="4B2547C0" w14:textId="77777777" w:rsidR="00CA45FE" w:rsidRDefault="00067535">
            <w:pPr>
              <w:numPr>
                <w:ilvl w:val="0"/>
                <w:numId w:val="17"/>
              </w:numPr>
            </w:pPr>
            <w:r>
              <w:t>June sale offers 10% off</w:t>
            </w:r>
          </w:p>
          <w:p w14:paraId="703E6E55" w14:textId="77777777" w:rsidR="00CA45FE" w:rsidRDefault="00067535">
            <w:pPr>
              <w:numPr>
                <w:ilvl w:val="0"/>
                <w:numId w:val="17"/>
              </w:numPr>
            </w:pPr>
            <w:r>
              <w:t>Do not know when the decision will be made about which provider will be available AFTER December 31st</w:t>
            </w:r>
          </w:p>
          <w:p w14:paraId="261BAE10" w14:textId="77777777" w:rsidR="00CA45FE" w:rsidRDefault="00067535">
            <w:pPr>
              <w:numPr>
                <w:ilvl w:val="0"/>
                <w:numId w:val="17"/>
              </w:numPr>
            </w:pPr>
            <w:r>
              <w:t>Question: Will uniform Swaps be allowed next year???</w:t>
            </w:r>
          </w:p>
          <w:p w14:paraId="0EF166F8" w14:textId="77777777" w:rsidR="00CA45FE" w:rsidRDefault="00CA45FE">
            <w:pPr>
              <w:ind w:left="720"/>
            </w:pP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7F2B0" w14:textId="77777777" w:rsidR="00CA45FE" w:rsidRDefault="00CA45FE">
            <w:pPr>
              <w:spacing w:line="288" w:lineRule="auto"/>
            </w:pPr>
          </w:p>
          <w:p w14:paraId="71F6256C" w14:textId="77777777" w:rsidR="00CA45FE" w:rsidRDefault="00CA45FE">
            <w:pPr>
              <w:spacing w:line="288" w:lineRule="auto"/>
            </w:pPr>
          </w:p>
          <w:p w14:paraId="0B069820" w14:textId="77777777" w:rsidR="00CA45FE" w:rsidRDefault="00CA45FE">
            <w:pPr>
              <w:spacing w:line="288" w:lineRule="auto"/>
            </w:pPr>
          </w:p>
          <w:p w14:paraId="1706A8B8" w14:textId="77777777" w:rsidR="00CA45FE" w:rsidRDefault="00CA45FE">
            <w:pPr>
              <w:spacing w:line="288" w:lineRule="auto"/>
            </w:pPr>
          </w:p>
          <w:p w14:paraId="75834AF2" w14:textId="77777777" w:rsidR="00CA45FE" w:rsidRDefault="00CA45FE">
            <w:pPr>
              <w:spacing w:line="288" w:lineRule="auto"/>
            </w:pPr>
          </w:p>
          <w:p w14:paraId="48DF1748" w14:textId="77777777" w:rsidR="00CA45FE" w:rsidRDefault="00CA45FE">
            <w:pPr>
              <w:spacing w:line="288" w:lineRule="auto"/>
            </w:pPr>
          </w:p>
          <w:p w14:paraId="318CF841" w14:textId="77777777" w:rsidR="00CA45FE" w:rsidRDefault="00067535">
            <w:pPr>
              <w:spacing w:line="288" w:lineRule="auto"/>
            </w:pPr>
            <w:r>
              <w:t>**Will revisit in September</w:t>
            </w:r>
          </w:p>
        </w:tc>
      </w:tr>
      <w:tr w:rsidR="00CA45FE" w14:paraId="248B50AC" w14:textId="77777777">
        <w:trPr>
          <w:trHeight w:val="920"/>
        </w:trPr>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ACBEE" w14:textId="77777777" w:rsidR="00CA45FE" w:rsidRDefault="00067535">
            <w:r>
              <w:t>Grade 8 VIRTUAL Graduation:</w:t>
            </w:r>
          </w:p>
          <w:p w14:paraId="6C7E3C54" w14:textId="77777777" w:rsidR="00CA45FE" w:rsidRDefault="00067535">
            <w:pPr>
              <w:numPr>
                <w:ilvl w:val="0"/>
                <w:numId w:val="8"/>
              </w:numPr>
            </w:pPr>
            <w:r>
              <w:t>Thursday June 25th from 12-6pm; curbside ceremony</w:t>
            </w:r>
          </w:p>
          <w:p w14:paraId="41DD5EAC" w14:textId="77777777" w:rsidR="00CA45FE" w:rsidRDefault="00067535">
            <w:pPr>
              <w:numPr>
                <w:ilvl w:val="0"/>
                <w:numId w:val="8"/>
              </w:numPr>
            </w:pPr>
            <w:r>
              <w:t>There will be 3 stations for photo opportunities, certificate pick up, etc.; students are allocated a time slot to reduce crowds</w:t>
            </w:r>
          </w:p>
          <w:p w14:paraId="6485C592" w14:textId="77777777" w:rsidR="00CA45FE" w:rsidRDefault="00067535">
            <w:pPr>
              <w:numPr>
                <w:ilvl w:val="0"/>
                <w:numId w:val="8"/>
              </w:numPr>
            </w:pPr>
            <w:r>
              <w:t>Congratulations to the Grad committee as well!</w:t>
            </w:r>
          </w:p>
          <w:p w14:paraId="7AF9711D" w14:textId="77777777" w:rsidR="00CA45FE" w:rsidRDefault="00067535">
            <w:pPr>
              <w:numPr>
                <w:ilvl w:val="0"/>
                <w:numId w:val="8"/>
              </w:numPr>
            </w:pPr>
            <w:r>
              <w:lastRenderedPageBreak/>
              <w:t>Grad signs were delivered by 4</w:t>
            </w:r>
            <w:r>
              <w:t xml:space="preserve"> Council members as a gift from Council; Hoodies were a gift from the school</w:t>
            </w:r>
          </w:p>
          <w:p w14:paraId="4E756822" w14:textId="77777777" w:rsidR="00CA45FE" w:rsidRDefault="00067535">
            <w:pPr>
              <w:numPr>
                <w:ilvl w:val="0"/>
                <w:numId w:val="8"/>
              </w:numPr>
            </w:pPr>
            <w:r>
              <w:t>Link was sent to grads to a PRIVATE YouTube channel video at 7:30pm</w:t>
            </w:r>
          </w:p>
          <w:p w14:paraId="0928D146" w14:textId="77777777" w:rsidR="00CA45FE" w:rsidRDefault="00067535">
            <w:pPr>
              <w:numPr>
                <w:ilvl w:val="0"/>
                <w:numId w:val="8"/>
              </w:numPr>
            </w:pPr>
            <w:r>
              <w:t>There was a virtual “clap out” message from staff</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113A3" w14:textId="77777777" w:rsidR="00CA45FE" w:rsidRDefault="00CA45FE">
            <w:pPr>
              <w:spacing w:line="288" w:lineRule="auto"/>
            </w:pPr>
          </w:p>
        </w:tc>
      </w:tr>
      <w:tr w:rsidR="00CA45FE" w14:paraId="72BC55FA" w14:textId="77777777">
        <w:trPr>
          <w:trHeight w:val="920"/>
        </w:trPr>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2A516" w14:textId="77777777" w:rsidR="00CA45FE" w:rsidRDefault="00067535">
            <w:r>
              <w:t>Financial Support to Families in need:</w:t>
            </w:r>
          </w:p>
          <w:p w14:paraId="6DA40538" w14:textId="77777777" w:rsidR="00CA45FE" w:rsidRDefault="00067535">
            <w:pPr>
              <w:numPr>
                <w:ilvl w:val="0"/>
                <w:numId w:val="11"/>
              </w:numPr>
            </w:pPr>
            <w:r>
              <w:t>Finding ways to equitably distribute funds and donations (e.g., food items)</w:t>
            </w:r>
          </w:p>
          <w:p w14:paraId="48693971" w14:textId="77777777" w:rsidR="00CA45FE" w:rsidRDefault="00067535">
            <w:pPr>
              <w:numPr>
                <w:ilvl w:val="0"/>
                <w:numId w:val="11"/>
              </w:numPr>
            </w:pPr>
            <w:r>
              <w:t>The number of families in need has significantly increased (due to pandemic)</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D86E3" w14:textId="77777777" w:rsidR="00CA45FE" w:rsidRDefault="00CA45FE">
            <w:pPr>
              <w:spacing w:line="288" w:lineRule="auto"/>
            </w:pPr>
          </w:p>
        </w:tc>
      </w:tr>
      <w:tr w:rsidR="00CA45FE" w14:paraId="139EC341" w14:textId="77777777">
        <w:trPr>
          <w:trHeight w:val="920"/>
        </w:trPr>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B5BC5" w14:textId="77777777" w:rsidR="00CA45FE" w:rsidRDefault="00067535">
            <w:r>
              <w:t>Starr Pollinator Garden:</w:t>
            </w:r>
          </w:p>
          <w:p w14:paraId="063C6977" w14:textId="77777777" w:rsidR="00CA45FE" w:rsidRDefault="00067535">
            <w:pPr>
              <w:numPr>
                <w:ilvl w:val="0"/>
                <w:numId w:val="18"/>
              </w:numPr>
            </w:pPr>
            <w:r>
              <w:t>Organized by Ms. McLaren</w:t>
            </w:r>
          </w:p>
          <w:p w14:paraId="56A6A5FD" w14:textId="77777777" w:rsidR="00CA45FE" w:rsidRDefault="00067535">
            <w:pPr>
              <w:numPr>
                <w:ilvl w:val="0"/>
                <w:numId w:val="18"/>
              </w:numPr>
            </w:pPr>
            <w:r>
              <w:t>Some familie</w:t>
            </w:r>
            <w:r>
              <w:t>s have helped take care of it over the year</w:t>
            </w:r>
          </w:p>
          <w:p w14:paraId="523AB7BF" w14:textId="77777777" w:rsidR="00CA45FE" w:rsidRDefault="00067535">
            <w:pPr>
              <w:numPr>
                <w:ilvl w:val="0"/>
                <w:numId w:val="18"/>
              </w:numPr>
            </w:pPr>
            <w:r>
              <w:t>Need “garden caregivers” over the summer too</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7F640" w14:textId="77777777" w:rsidR="00CA45FE" w:rsidRDefault="00067535">
            <w:pPr>
              <w:spacing w:line="288" w:lineRule="auto"/>
            </w:pPr>
            <w:r>
              <w:t>*email Ms. McLaren if you would like to help take care of it over the summer</w:t>
            </w:r>
          </w:p>
        </w:tc>
      </w:tr>
      <w:tr w:rsidR="00CA45FE" w14:paraId="12BC5917" w14:textId="77777777">
        <w:trPr>
          <w:trHeight w:val="920"/>
        </w:trPr>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54B76" w14:textId="77777777" w:rsidR="00CA45FE" w:rsidRDefault="00067535">
            <w:r>
              <w:t>Staffing Update:</w:t>
            </w:r>
          </w:p>
          <w:p w14:paraId="621CC635" w14:textId="77777777" w:rsidR="00CA45FE" w:rsidRDefault="00067535">
            <w:pPr>
              <w:numPr>
                <w:ilvl w:val="0"/>
                <w:numId w:val="14"/>
              </w:numPr>
            </w:pPr>
            <w:r>
              <w:t>Some staff are leaving (sent out in Newsletter)</w:t>
            </w:r>
          </w:p>
          <w:p w14:paraId="04ECBF04" w14:textId="77777777" w:rsidR="00CA45FE" w:rsidRDefault="00067535">
            <w:pPr>
              <w:numPr>
                <w:ilvl w:val="0"/>
                <w:numId w:val="14"/>
              </w:numPr>
            </w:pPr>
            <w:r>
              <w:t xml:space="preserve">LTO temporary contracts </w:t>
            </w:r>
            <w:r>
              <w:t>are done so they are leaving</w:t>
            </w:r>
          </w:p>
          <w:p w14:paraId="0968B52D" w14:textId="77777777" w:rsidR="00CA45FE" w:rsidRDefault="00067535">
            <w:pPr>
              <w:numPr>
                <w:ilvl w:val="0"/>
                <w:numId w:val="14"/>
              </w:numPr>
            </w:pPr>
            <w:r>
              <w:t>Some permanent staff have taken jobs at other schools</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B4615" w14:textId="77777777" w:rsidR="00CA45FE" w:rsidRDefault="00CA45FE">
            <w:pPr>
              <w:spacing w:line="288" w:lineRule="auto"/>
            </w:pPr>
          </w:p>
        </w:tc>
      </w:tr>
      <w:tr w:rsidR="00CA45FE" w14:paraId="5B2E8367" w14:textId="77777777">
        <w:trPr>
          <w:trHeight w:val="920"/>
        </w:trPr>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28971" w14:textId="77777777" w:rsidR="00CA45FE" w:rsidRDefault="00067535">
            <w:r>
              <w:t>School Organization:</w:t>
            </w:r>
          </w:p>
          <w:p w14:paraId="024F95D6" w14:textId="77777777" w:rsidR="00CA45FE" w:rsidRDefault="00067535">
            <w:pPr>
              <w:numPr>
                <w:ilvl w:val="0"/>
                <w:numId w:val="10"/>
              </w:numPr>
            </w:pPr>
            <w:r>
              <w:t>There are currently 29 classes for next school year (which is slightly less than usual)</w:t>
            </w:r>
          </w:p>
          <w:p w14:paraId="4233E7CB" w14:textId="77777777" w:rsidR="00CA45FE" w:rsidRDefault="00067535">
            <w:pPr>
              <w:numPr>
                <w:ilvl w:val="0"/>
                <w:numId w:val="10"/>
              </w:numPr>
            </w:pPr>
            <w:r>
              <w:t>Still unknown what model will be in place for September (1. In Class; 2. Distance Learning; 3. Mix of in-class and virtual)</w:t>
            </w:r>
          </w:p>
          <w:p w14:paraId="5C50214D" w14:textId="77777777" w:rsidR="00CA45FE" w:rsidRDefault="00067535">
            <w:pPr>
              <w:numPr>
                <w:ilvl w:val="0"/>
                <w:numId w:val="10"/>
              </w:numPr>
            </w:pPr>
            <w:r>
              <w:t>Question:  Will a panel be put together to w</w:t>
            </w:r>
            <w:r>
              <w:t xml:space="preserve">ork with the Board in selecting this new model?  </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A6D8E" w14:textId="77777777" w:rsidR="00CA45FE" w:rsidRDefault="00CA45FE">
            <w:pPr>
              <w:spacing w:line="288" w:lineRule="auto"/>
            </w:pPr>
          </w:p>
          <w:p w14:paraId="55E9873F" w14:textId="77777777" w:rsidR="00CA45FE" w:rsidRDefault="00CA45FE">
            <w:pPr>
              <w:spacing w:line="288" w:lineRule="auto"/>
            </w:pPr>
          </w:p>
          <w:p w14:paraId="7AF67199" w14:textId="77777777" w:rsidR="00CA45FE" w:rsidRDefault="00CA45FE">
            <w:pPr>
              <w:spacing w:line="288" w:lineRule="auto"/>
            </w:pPr>
          </w:p>
          <w:p w14:paraId="5B70E222" w14:textId="77777777" w:rsidR="00CA45FE" w:rsidRDefault="00CA45FE">
            <w:pPr>
              <w:spacing w:line="288" w:lineRule="auto"/>
            </w:pPr>
          </w:p>
          <w:p w14:paraId="14A00D64" w14:textId="77777777" w:rsidR="00CA45FE" w:rsidRDefault="00067535">
            <w:pPr>
              <w:spacing w:line="288" w:lineRule="auto"/>
            </w:pPr>
            <w:r>
              <w:t>**TD will ask this question to the Board</w:t>
            </w:r>
          </w:p>
        </w:tc>
      </w:tr>
    </w:tbl>
    <w:p w14:paraId="2273EA99" w14:textId="77777777" w:rsidR="00CA45FE" w:rsidRDefault="00CA45FE"/>
    <w:p w14:paraId="53FBC3CD" w14:textId="77777777" w:rsidR="00CA45FE" w:rsidRDefault="00067535">
      <w:r>
        <w:t xml:space="preserve">MP/LF/AM will put together a </w:t>
      </w:r>
      <w:proofErr w:type="spellStart"/>
      <w:r>
        <w:t>YEar</w:t>
      </w:r>
      <w:proofErr w:type="spellEnd"/>
      <w:r>
        <w:t xml:space="preserve"> End Council Message to go out to families</w:t>
      </w:r>
    </w:p>
    <w:p w14:paraId="7C936F9A" w14:textId="77777777" w:rsidR="00CA45FE" w:rsidRDefault="00CA45FE"/>
    <w:p w14:paraId="3F2D68DF" w14:textId="77777777" w:rsidR="00CA45FE" w:rsidRDefault="00067535">
      <w:pPr>
        <w:spacing w:line="331" w:lineRule="auto"/>
      </w:pPr>
      <w:r>
        <w:t>Meeting adjourned at approximately 8:20 pm</w:t>
      </w:r>
    </w:p>
    <w:p w14:paraId="4C1D0BA7" w14:textId="77777777" w:rsidR="00CA45FE" w:rsidRDefault="00CA45FE"/>
    <w:p w14:paraId="1154DAF1" w14:textId="77777777" w:rsidR="00CA45FE" w:rsidRDefault="00067535">
      <w:pPr>
        <w:spacing w:line="331" w:lineRule="auto"/>
      </w:pPr>
      <w:r>
        <w:t>Next meeting will be in September (Date TBD)</w:t>
      </w:r>
    </w:p>
    <w:sectPr w:rsidR="00CA45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E0232"/>
    <w:multiLevelType w:val="multilevel"/>
    <w:tmpl w:val="E00A8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1377E"/>
    <w:multiLevelType w:val="multilevel"/>
    <w:tmpl w:val="25EC1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942F2"/>
    <w:multiLevelType w:val="multilevel"/>
    <w:tmpl w:val="E29E6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C24FE"/>
    <w:multiLevelType w:val="multilevel"/>
    <w:tmpl w:val="99E8E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CE443E"/>
    <w:multiLevelType w:val="multilevel"/>
    <w:tmpl w:val="7E90B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D4380A"/>
    <w:multiLevelType w:val="multilevel"/>
    <w:tmpl w:val="17963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0477A4"/>
    <w:multiLevelType w:val="multilevel"/>
    <w:tmpl w:val="61E2A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CD3EA5"/>
    <w:multiLevelType w:val="multilevel"/>
    <w:tmpl w:val="E698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8A5054"/>
    <w:multiLevelType w:val="multilevel"/>
    <w:tmpl w:val="F43C5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7D7A1B"/>
    <w:multiLevelType w:val="multilevel"/>
    <w:tmpl w:val="83E4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F67D0"/>
    <w:multiLevelType w:val="multilevel"/>
    <w:tmpl w:val="A7D4D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A50E1F"/>
    <w:multiLevelType w:val="multilevel"/>
    <w:tmpl w:val="FE268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0A46FE"/>
    <w:multiLevelType w:val="multilevel"/>
    <w:tmpl w:val="69F2E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B0308D"/>
    <w:multiLevelType w:val="multilevel"/>
    <w:tmpl w:val="762CE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A5732C"/>
    <w:multiLevelType w:val="multilevel"/>
    <w:tmpl w:val="6B2CF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735B9A"/>
    <w:multiLevelType w:val="multilevel"/>
    <w:tmpl w:val="F2009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6A3BC5"/>
    <w:multiLevelType w:val="multilevel"/>
    <w:tmpl w:val="66D08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0215E4"/>
    <w:multiLevelType w:val="multilevel"/>
    <w:tmpl w:val="18CA5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E74B1D"/>
    <w:multiLevelType w:val="multilevel"/>
    <w:tmpl w:val="C810B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4"/>
  </w:num>
  <w:num w:numId="3">
    <w:abstractNumId w:val="10"/>
  </w:num>
  <w:num w:numId="4">
    <w:abstractNumId w:val="3"/>
  </w:num>
  <w:num w:numId="5">
    <w:abstractNumId w:val="17"/>
  </w:num>
  <w:num w:numId="6">
    <w:abstractNumId w:val="8"/>
  </w:num>
  <w:num w:numId="7">
    <w:abstractNumId w:val="2"/>
  </w:num>
  <w:num w:numId="8">
    <w:abstractNumId w:val="9"/>
  </w:num>
  <w:num w:numId="9">
    <w:abstractNumId w:val="18"/>
  </w:num>
  <w:num w:numId="10">
    <w:abstractNumId w:val="5"/>
  </w:num>
  <w:num w:numId="11">
    <w:abstractNumId w:val="0"/>
  </w:num>
  <w:num w:numId="12">
    <w:abstractNumId w:val="11"/>
  </w:num>
  <w:num w:numId="13">
    <w:abstractNumId w:val="15"/>
  </w:num>
  <w:num w:numId="14">
    <w:abstractNumId w:val="12"/>
  </w:num>
  <w:num w:numId="15">
    <w:abstractNumId w:val="6"/>
  </w:num>
  <w:num w:numId="16">
    <w:abstractNumId w:val="1"/>
  </w:num>
  <w:num w:numId="17">
    <w:abstractNumId w:val="1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FE"/>
    <w:rsid w:val="00067535"/>
    <w:rsid w:val="00CA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C89E"/>
  <w15:docId w15:val="{0E20C1E6-A304-4EEA-B42F-1EFFEEDE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EECCA3A43074C844B5F3C3B568505" ma:contentTypeVersion="34" ma:contentTypeDescription="Create a new document." ma:contentTypeScope="" ma:versionID="8908993d94ec7a5084d2b265aea5d586">
  <xsd:schema xmlns:xsd="http://www.w3.org/2001/XMLSchema" xmlns:xs="http://www.w3.org/2001/XMLSchema" xmlns:p="http://schemas.microsoft.com/office/2006/metadata/properties" xmlns:ns3="1df6cb54-b379-45c9-8034-c0bccef8dd6a" xmlns:ns4="5bea5677-8539-4197-9645-acfb639e2fbb" targetNamespace="http://schemas.microsoft.com/office/2006/metadata/properties" ma:root="true" ma:fieldsID="60baa0bdd95662244a34e771b0ce1049" ns3:_="" ns4:_="">
    <xsd:import namespace="1df6cb54-b379-45c9-8034-c0bccef8dd6a"/>
    <xsd:import namespace="5bea5677-8539-4197-9645-acfb639e2fbb"/>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Templates" minOccurs="0"/>
                <xsd:element ref="ns4:Self_Registration_Enabled0" minOccurs="0"/>
                <xsd:element ref="ns4:IsNotebookLocke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Distribution_Groups" minOccurs="0"/>
                <xsd:element ref="ns4:LMS_Mappin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6cb54-b379-45c9-8034-c0bccef8dd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677-8539-4197-9645-acfb639e2fb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TeamsChannelId" ma:index="29" nillable="true" ma:displayName="Teams Channel Id" ma:internalName="TeamsChannelId">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5bea5677-8539-4197-9645-acfb639e2fbb" xsi:nil="true"/>
    <Templates xmlns="5bea5677-8539-4197-9645-acfb639e2fbb" xsi:nil="true"/>
    <Invited_Students xmlns="5bea5677-8539-4197-9645-acfb639e2fbb" xsi:nil="true"/>
    <Self_Registration_Enabled0 xmlns="5bea5677-8539-4197-9645-acfb639e2fbb" xsi:nil="true"/>
    <Math_Settings xmlns="5bea5677-8539-4197-9645-acfb639e2fbb" xsi:nil="true"/>
    <LMS_Mappings xmlns="5bea5677-8539-4197-9645-acfb639e2fbb" xsi:nil="true"/>
    <FolderType xmlns="5bea5677-8539-4197-9645-acfb639e2fbb" xsi:nil="true"/>
    <Teachers xmlns="5bea5677-8539-4197-9645-acfb639e2fbb">
      <UserInfo>
        <DisplayName/>
        <AccountId xsi:nil="true"/>
        <AccountType/>
      </UserInfo>
    </Teachers>
    <Students xmlns="5bea5677-8539-4197-9645-acfb639e2fbb">
      <UserInfo>
        <DisplayName/>
        <AccountId xsi:nil="true"/>
        <AccountType/>
      </UserInfo>
    </Students>
    <Student_Groups xmlns="5bea5677-8539-4197-9645-acfb639e2fbb">
      <UserInfo>
        <DisplayName/>
        <AccountId xsi:nil="true"/>
        <AccountType/>
      </UserInfo>
    </Student_Groups>
    <DefaultSectionNames xmlns="5bea5677-8539-4197-9645-acfb639e2fbb" xsi:nil="true"/>
    <Is_Collaboration_Space_Locked xmlns="5bea5677-8539-4197-9645-acfb639e2fbb" xsi:nil="true"/>
    <IsNotebookLocked xmlns="5bea5677-8539-4197-9645-acfb639e2fbb" xsi:nil="true"/>
    <Owner xmlns="5bea5677-8539-4197-9645-acfb639e2fbb">
      <UserInfo>
        <DisplayName/>
        <AccountId xsi:nil="true"/>
        <AccountType/>
      </UserInfo>
    </Owner>
    <CultureName xmlns="5bea5677-8539-4197-9645-acfb639e2fbb" xsi:nil="true"/>
    <AppVersion xmlns="5bea5677-8539-4197-9645-acfb639e2fbb" xsi:nil="true"/>
    <Invited_Teachers xmlns="5bea5677-8539-4197-9645-acfb639e2fbb" xsi:nil="true"/>
    <TeamsChannelId xmlns="5bea5677-8539-4197-9645-acfb639e2fbb" xsi:nil="true"/>
    <NotebookType xmlns="5bea5677-8539-4197-9645-acfb639e2fbb" xsi:nil="true"/>
    <Distribution_Groups xmlns="5bea5677-8539-4197-9645-acfb639e2fbb" xsi:nil="true"/>
    <Has_Teacher_Only_SectionGroup xmlns="5bea5677-8539-4197-9645-acfb639e2fbb" xsi:nil="true"/>
  </documentManagement>
</p:properties>
</file>

<file path=customXml/itemProps1.xml><?xml version="1.0" encoding="utf-8"?>
<ds:datastoreItem xmlns:ds="http://schemas.openxmlformats.org/officeDocument/2006/customXml" ds:itemID="{ABCDB9A1-01A3-4D8D-8F41-85E53D5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6cb54-b379-45c9-8034-c0bccef8dd6a"/>
    <ds:schemaRef ds:uri="5bea5677-8539-4197-9645-acfb639e2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430CD-8D91-49FD-A459-9E745F664AC5}">
  <ds:schemaRefs>
    <ds:schemaRef ds:uri="http://schemas.microsoft.com/sharepoint/v3/contenttype/forms"/>
  </ds:schemaRefs>
</ds:datastoreItem>
</file>

<file path=customXml/itemProps3.xml><?xml version="1.0" encoding="utf-8"?>
<ds:datastoreItem xmlns:ds="http://schemas.openxmlformats.org/officeDocument/2006/customXml" ds:itemID="{9AD095DD-B1C3-4B73-908A-EE07CA5458AF}">
  <ds:schemaRefs>
    <ds:schemaRef ds:uri="http://schemas.microsoft.com/office/2006/metadata/properties"/>
    <ds:schemaRef ds:uri="http://schemas.microsoft.com/office/infopath/2007/PartnerControls"/>
    <ds:schemaRef ds:uri="5bea5677-8539-4197-9645-acfb639e2f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McCauley, Blaine</cp:lastModifiedBy>
  <cp:revision>2</cp:revision>
  <dcterms:created xsi:type="dcterms:W3CDTF">2021-05-06T15:51:00Z</dcterms:created>
  <dcterms:modified xsi:type="dcterms:W3CDTF">2021-05-06T15:51:00Z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0x0101009E5EECCA3A43074C844B5F3C3B568505</vt:lpwstr>
  </property>
</Properties>
</file>